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4A96" w14:textId="7D8BAA26" w:rsidR="001B7846" w:rsidRDefault="00BF0AA9" w:rsidP="001B7846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523A906" wp14:editId="395C78AA">
            <wp:simplePos x="0" y="0"/>
            <wp:positionH relativeFrom="margin">
              <wp:posOffset>7772400</wp:posOffset>
            </wp:positionH>
            <wp:positionV relativeFrom="paragraph">
              <wp:posOffset>-704850</wp:posOffset>
            </wp:positionV>
            <wp:extent cx="1524000" cy="1446747"/>
            <wp:effectExtent l="0" t="0" r="0" b="1270"/>
            <wp:wrapNone/>
            <wp:docPr id="1103727834" name="Picture 1103727834" descr="Sennybridg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nybridge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46">
        <w:rPr>
          <w:noProof/>
        </w:rPr>
        <w:drawing>
          <wp:anchor distT="0" distB="0" distL="114300" distR="114300" simplePos="0" relativeHeight="251659264" behindDoc="1" locked="0" layoutInCell="1" allowOverlap="1" wp14:anchorId="0B990FAC" wp14:editId="0D1324E7">
            <wp:simplePos x="0" y="0"/>
            <wp:positionH relativeFrom="margin">
              <wp:posOffset>-521335</wp:posOffset>
            </wp:positionH>
            <wp:positionV relativeFrom="paragraph">
              <wp:posOffset>-756285</wp:posOffset>
            </wp:positionV>
            <wp:extent cx="1524000" cy="1446747"/>
            <wp:effectExtent l="0" t="0" r="0" b="1270"/>
            <wp:wrapNone/>
            <wp:docPr id="1" name="Picture 1" descr="Sennybridg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nybridge S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46" w:rsidRPr="00EE24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DEVYNOCK AGRICULTURAL SOCIETY </w:t>
      </w:r>
      <w:r w:rsidR="001B7846" w:rsidRPr="00E14AB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(E</w:t>
      </w:r>
      <w:r w:rsidR="001B7846" w:rsidRPr="00EE244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stablished 1865)</w:t>
      </w:r>
    </w:p>
    <w:p w14:paraId="3EEF0512" w14:textId="77777777" w:rsidR="00BF0AA9" w:rsidRDefault="00BF0AA9" w:rsidP="001B7846">
      <w:pPr>
        <w:jc w:val="center"/>
      </w:pPr>
    </w:p>
    <w:p w14:paraId="643412EB" w14:textId="1526648D" w:rsidR="00105CB4" w:rsidRPr="003440EA" w:rsidRDefault="00BF0AA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92A6" wp14:editId="06634D07">
                <wp:simplePos x="0" y="0"/>
                <wp:positionH relativeFrom="column">
                  <wp:posOffset>6156960</wp:posOffset>
                </wp:positionH>
                <wp:positionV relativeFrom="paragraph">
                  <wp:posOffset>212725</wp:posOffset>
                </wp:positionV>
                <wp:extent cx="3040380" cy="3710940"/>
                <wp:effectExtent l="0" t="0" r="26670" b="22860"/>
                <wp:wrapNone/>
                <wp:docPr id="14948646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710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700F7CA" w14:textId="66DB2A2E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Bronze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£50</w:t>
                            </w:r>
                          </w:p>
                          <w:p w14:paraId="46FEAE4C" w14:textId="559D11A8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Advert and/or Banner on showground</w:t>
                            </w:r>
                          </w:p>
                          <w:p w14:paraId="7968A7B1" w14:textId="71E180A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</w:p>
                          <w:p w14:paraId="6BAAFDB3" w14:textId="0B0EC2FE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No Entry ticket</w:t>
                            </w:r>
                          </w:p>
                          <w:p w14:paraId="5A33FFB3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DEB3A6" w14:textId="692CF971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Silver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£100</w:t>
                            </w:r>
                          </w:p>
                          <w:p w14:paraId="3F934A54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Advert and/or Banner on showground</w:t>
                            </w:r>
                          </w:p>
                          <w:p w14:paraId="10973FB3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</w:p>
                          <w:p w14:paraId="15737EEF" w14:textId="2D4C6A66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One 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>Entry ticket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complementary drink</w:t>
                            </w:r>
                          </w:p>
                          <w:p w14:paraId="30C64D1C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7E7933" w14:textId="718FD195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Gold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F0AA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Minimum £150</w:t>
                            </w:r>
                          </w:p>
                          <w:p w14:paraId="375AF714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Advert and/or Banner on showground</w:t>
                            </w:r>
                          </w:p>
                          <w:p w14:paraId="37C5833F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BF0AA9">
                              <w:rPr>
                                <w:rFonts w:ascii="Arial" w:hAnsi="Arial" w:cs="Arial"/>
                              </w:rPr>
                              <w:t>Logo on website</w:t>
                            </w:r>
                          </w:p>
                          <w:p w14:paraId="2F48DE95" w14:textId="72C2A470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F0AA9">
                              <w:rPr>
                                <w:rFonts w:ascii="Arial" w:hAnsi="Arial" w:cs="Arial"/>
                              </w:rPr>
                              <w:t>Entry ticket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complementary drink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699BA938" w14:textId="77777777" w:rsid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6EB0AA" w14:textId="77777777" w:rsidR="00BF0AA9" w:rsidRPr="00BF0AA9" w:rsidRDefault="00BF0AA9" w:rsidP="00BF0AA9">
                            <w:p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92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8pt;margin-top:16.75pt;width:239.4pt;height:29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" fillcolor="white [3201]" strokecolor="#375623 [1609]" strokeweight="1.5pt">
                <v:textbox>
                  <w:txbxContent>
                    <w:p w14:paraId="2700F7CA" w14:textId="66DB2A2E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Bronze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£50</w:t>
                      </w:r>
                    </w:p>
                    <w:p w14:paraId="46FEAE4C" w14:textId="559D11A8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Advert and/or Banner on showground</w:t>
                      </w:r>
                    </w:p>
                    <w:p w14:paraId="7968A7B1" w14:textId="71E180A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</w:p>
                    <w:p w14:paraId="6BAAFDB3" w14:textId="0B0EC2FE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No Entry ticket</w:t>
                      </w:r>
                    </w:p>
                    <w:p w14:paraId="5A33FFB3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57DEB3A6" w14:textId="692CF971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>Silver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>-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£100</w:t>
                      </w:r>
                    </w:p>
                    <w:p w14:paraId="3F934A54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Advert and/or Banner on showground</w:t>
                      </w:r>
                    </w:p>
                    <w:p w14:paraId="10973FB3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</w:p>
                    <w:p w14:paraId="15737EEF" w14:textId="2D4C6A66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One </w:t>
                      </w:r>
                      <w:r w:rsidRPr="00BF0AA9">
                        <w:rPr>
                          <w:rFonts w:ascii="Arial" w:hAnsi="Arial" w:cs="Arial"/>
                        </w:rPr>
                        <w:t>Entry ticket</w:t>
                      </w:r>
                      <w:r>
                        <w:rPr>
                          <w:rFonts w:ascii="Arial" w:hAnsi="Arial" w:cs="Arial"/>
                        </w:rPr>
                        <w:t xml:space="preserve"> and complementary drink</w:t>
                      </w:r>
                    </w:p>
                    <w:p w14:paraId="30C64D1C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1A7E7933" w14:textId="718FD195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8"/>
                          <w:szCs w:val="28"/>
                        </w:rPr>
                        <w:t>Gold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BF0AA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Minimum £150</w:t>
                      </w:r>
                    </w:p>
                    <w:p w14:paraId="375AF714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Advert and/or Banner on showground</w:t>
                      </w:r>
                    </w:p>
                    <w:p w14:paraId="37C5833F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 w:rsidRPr="00BF0AA9">
                        <w:rPr>
                          <w:rFonts w:ascii="Arial" w:hAnsi="Arial" w:cs="Arial"/>
                        </w:rPr>
                        <w:t>Logo on website</w:t>
                      </w:r>
                    </w:p>
                    <w:p w14:paraId="2F48DE95" w14:textId="72C2A470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Two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F0AA9">
                        <w:rPr>
                          <w:rFonts w:ascii="Arial" w:hAnsi="Arial" w:cs="Arial"/>
                        </w:rPr>
                        <w:t>Entry ticket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and complementary drink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699BA938" w14:textId="77777777" w:rsid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  <w:p w14:paraId="5C6EB0AA" w14:textId="77777777" w:rsidR="00BF0AA9" w:rsidRPr="00BF0AA9" w:rsidRDefault="00BF0AA9" w:rsidP="00BF0AA9">
                      <w:pPr>
                        <w:spacing w:after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846" w:rsidRPr="003440EA">
        <w:rPr>
          <w:rFonts w:ascii="Arial" w:hAnsi="Arial" w:cs="Arial"/>
          <w:b/>
          <w:bCs/>
          <w:sz w:val="24"/>
          <w:szCs w:val="24"/>
        </w:rPr>
        <w:t>Sponsorship</w:t>
      </w:r>
      <w:r w:rsidR="003440EA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1B7846" w:rsidRPr="003440EA">
        <w:rPr>
          <w:rFonts w:ascii="Arial" w:hAnsi="Arial" w:cs="Arial"/>
          <w:b/>
          <w:bCs/>
          <w:sz w:val="24"/>
          <w:szCs w:val="24"/>
        </w:rPr>
        <w:t>Advertising Form</w:t>
      </w:r>
    </w:p>
    <w:p w14:paraId="1C6F8858" w14:textId="1454D2C4" w:rsidR="003440EA" w:rsidRPr="00E82313" w:rsidRDefault="003440E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529"/>
      </w:tblGrid>
      <w:tr w:rsidR="001B7846" w14:paraId="13919561" w14:textId="77777777" w:rsidTr="00BF0AA9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</w:tcPr>
          <w:p w14:paraId="07D901CF" w14:textId="0CBDAF7B" w:rsidR="001B7846" w:rsidRDefault="001B7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(Individual/Organisation):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B270904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  <w:tr w:rsidR="001B7846" w14:paraId="78E76E93" w14:textId="77777777" w:rsidTr="00BF0AA9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531C632F" w14:textId="6401AD1A" w:rsidR="001B7846" w:rsidRDefault="001B7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315DDB7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  <w:tr w:rsidR="001B7846" w14:paraId="756EA7E3" w14:textId="77777777" w:rsidTr="00BF0AA9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</w:tcPr>
          <w:p w14:paraId="6189E6FA" w14:textId="77777777" w:rsidR="001B7846" w:rsidRDefault="001B7846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26EF30B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  <w:tr w:rsidR="001B7846" w14:paraId="48656256" w14:textId="77777777" w:rsidTr="00BF0AA9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</w:tcPr>
          <w:p w14:paraId="312BA6D4" w14:textId="2F5AB578" w:rsidR="001B7846" w:rsidRDefault="001B7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72ABEB0E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  <w:tr w:rsidR="001B7846" w14:paraId="3B1DB98F" w14:textId="77777777" w:rsidTr="00BF0AA9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E7F7A75" w14:textId="45F097DB" w:rsidR="001B7846" w:rsidRDefault="001B7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B89A8CF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  <w:tr w:rsidR="001B7846" w14:paraId="529940C7" w14:textId="77777777" w:rsidTr="00BF0AA9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6D8E63DD" w14:textId="27079610" w:rsidR="001B7846" w:rsidRDefault="001B78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0A9A0AB4" w14:textId="77777777" w:rsidR="001B7846" w:rsidRDefault="001B7846">
            <w:pPr>
              <w:rPr>
                <w:rFonts w:ascii="Arial" w:hAnsi="Arial" w:cs="Arial"/>
              </w:rPr>
            </w:pPr>
          </w:p>
        </w:tc>
      </w:tr>
    </w:tbl>
    <w:p w14:paraId="6DDE7C57" w14:textId="77777777" w:rsidR="001B7846" w:rsidRDefault="001B7846">
      <w:pPr>
        <w:rPr>
          <w:rFonts w:ascii="Arial" w:hAnsi="Arial" w:cs="Arial"/>
        </w:rPr>
      </w:pPr>
    </w:p>
    <w:p w14:paraId="4141151C" w14:textId="5300F222" w:rsidR="001B7846" w:rsidRDefault="00E82313">
      <w:pPr>
        <w:rPr>
          <w:rFonts w:ascii="Arial" w:hAnsi="Arial" w:cs="Arial"/>
        </w:rPr>
      </w:pPr>
      <w:r>
        <w:rPr>
          <w:rFonts w:ascii="Arial" w:hAnsi="Arial" w:cs="Arial"/>
        </w:rPr>
        <w:t>Please tick the relevant package you wish to contribute:</w:t>
      </w:r>
    </w:p>
    <w:p w14:paraId="089F21F3" w14:textId="77CA3B6F" w:rsidR="00E82313" w:rsidRDefault="00E82313" w:rsidP="00E8231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Bronze</w:t>
      </w:r>
      <w:r>
        <w:rPr>
          <w:rFonts w:ascii="Arial" w:hAnsi="Arial" w:cs="Arial"/>
        </w:rPr>
        <w:tab/>
      </w:r>
      <w:r w:rsidR="00BF0AA9">
        <w:rPr>
          <w:rFonts w:ascii="Arial" w:hAnsi="Arial" w:cs="Arial"/>
        </w:rPr>
        <w:t xml:space="preserve"> Package</w:t>
      </w:r>
      <w:r w:rsidR="00BF0A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2130079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07F8E3E" w14:textId="38BE4E2F" w:rsidR="00E82313" w:rsidRDefault="00E82313" w:rsidP="00E82313">
      <w:pPr>
        <w:pStyle w:val="ListParagraph"/>
        <w:numPr>
          <w:ilvl w:val="0"/>
          <w:numId w:val="1"/>
        </w:numPr>
        <w:spacing w:before="240" w:after="24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Silver</w:t>
      </w:r>
      <w:r w:rsidR="00BF0AA9">
        <w:rPr>
          <w:rFonts w:ascii="Arial" w:hAnsi="Arial" w:cs="Arial"/>
        </w:rPr>
        <w:t xml:space="preserve"> Package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-73601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A60443D" w14:textId="56784D2F" w:rsidR="00E82313" w:rsidRPr="00E82313" w:rsidRDefault="00E82313" w:rsidP="00E82313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Gold</w:t>
      </w:r>
      <w:r w:rsidR="00BF0AA9">
        <w:rPr>
          <w:rFonts w:ascii="Arial" w:hAnsi="Arial" w:cs="Arial"/>
        </w:rPr>
        <w:t xml:space="preserve"> Package</w:t>
      </w:r>
      <w:r w:rsidR="00BF0AA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32"/>
            <w:szCs w:val="32"/>
          </w:rPr>
          <w:id w:val="471493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823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C7916BB" w14:textId="77777777" w:rsidR="00E82313" w:rsidRDefault="00E82313" w:rsidP="00E82313">
      <w:pPr>
        <w:spacing w:after="120" w:line="360" w:lineRule="auto"/>
        <w:rPr>
          <w:rFonts w:ascii="Arial" w:hAnsi="Arial" w:cs="Arial"/>
        </w:rPr>
        <w:sectPr w:rsidR="00E82313" w:rsidSect="00E82313">
          <w:pgSz w:w="16838" w:h="11906" w:orient="landscape"/>
          <w:pgMar w:top="1440" w:right="1440" w:bottom="993" w:left="1440" w:header="708" w:footer="708" w:gutter="0"/>
          <w:cols w:space="708"/>
          <w:docGrid w:linePitch="360"/>
        </w:sectPr>
      </w:pPr>
    </w:p>
    <w:p w14:paraId="11BF8F11" w14:textId="2803D3ED" w:rsidR="00BF0AA9" w:rsidRDefault="00BF0AA9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4782" wp14:editId="35E5FE6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267700" cy="30480"/>
                <wp:effectExtent l="0" t="0" r="19050" b="26670"/>
                <wp:wrapNone/>
                <wp:docPr id="14702020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7700" cy="304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8F27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65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14:paraId="075B107A" w14:textId="67E6866A" w:rsidR="00E82313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 to </w:t>
      </w:r>
      <w:r w:rsidRPr="00E82313">
        <w:rPr>
          <w:rFonts w:ascii="Arial" w:hAnsi="Arial" w:cs="Arial"/>
          <w:i/>
          <w:iCs/>
        </w:rPr>
        <w:t>Devynock Agricultural Society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via BACS:</w:t>
      </w:r>
    </w:p>
    <w:p w14:paraId="036AC6CE" w14:textId="1FAACF04" w:rsid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Barclays Bank Plc | Sort Code: 20-00-85 | Account No: 00264865</w:t>
      </w:r>
    </w:p>
    <w:p w14:paraId="3ED0702E" w14:textId="77777777" w:rsidR="00BF0AA9" w:rsidRDefault="00BF0AA9" w:rsidP="00BF0AA9">
      <w:pPr>
        <w:spacing w:after="120" w:line="276" w:lineRule="auto"/>
        <w:rPr>
          <w:rFonts w:ascii="Arial" w:hAnsi="Arial" w:cs="Arial"/>
        </w:rPr>
      </w:pPr>
    </w:p>
    <w:p w14:paraId="59E1101B" w14:textId="7CE02AA1" w:rsidR="00E82313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Payment to </w:t>
      </w:r>
      <w:r w:rsidRPr="00E82313">
        <w:rPr>
          <w:rFonts w:ascii="Arial" w:hAnsi="Arial" w:cs="Arial"/>
          <w:i/>
          <w:iCs/>
        </w:rPr>
        <w:t>Devynock Agricultural Society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cheque</w:t>
      </w:r>
      <w:r>
        <w:rPr>
          <w:rFonts w:ascii="Arial" w:hAnsi="Arial" w:cs="Arial"/>
        </w:rPr>
        <w:t>:</w:t>
      </w:r>
    </w:p>
    <w:p w14:paraId="2A33B37A" w14:textId="16E1390C" w:rsid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Return completed form and cheque to the address below</w:t>
      </w:r>
    </w:p>
    <w:p w14:paraId="6C69BB61" w14:textId="390F1CA6" w:rsidR="00E82313" w:rsidRDefault="00E82313" w:rsidP="00BF0AA9">
      <w:pPr>
        <w:spacing w:after="120" w:line="276" w:lineRule="auto"/>
        <w:rPr>
          <w:rFonts w:ascii="Arial" w:hAnsi="Arial" w:cs="Arial"/>
        </w:rPr>
        <w:sectPr w:rsidR="00E82313" w:rsidSect="00E82313">
          <w:type w:val="continuous"/>
          <w:pgSz w:w="16838" w:h="11906" w:orient="landscape"/>
          <w:pgMar w:top="1440" w:right="962" w:bottom="993" w:left="1276" w:header="708" w:footer="708" w:gutter="0"/>
          <w:cols w:num="2" w:space="424"/>
          <w:docGrid w:linePitch="360"/>
        </w:sectPr>
      </w:pPr>
    </w:p>
    <w:p w14:paraId="616F6DA1" w14:textId="080073B3" w:rsidR="00E82313" w:rsidRPr="00E82313" w:rsidRDefault="00E82313" w:rsidP="00BF0AA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Return form via email: </w:t>
      </w:r>
      <w:hyperlink r:id="rId8" w:history="1">
        <w:r w:rsidRPr="00CB4AAA">
          <w:rPr>
            <w:rStyle w:val="Hyperlink"/>
            <w:rFonts w:ascii="Arial" w:hAnsi="Arial" w:cs="Arial"/>
          </w:rPr>
          <w:t>sennybridgeshow@gmail.com</w:t>
        </w:r>
      </w:hyperlink>
      <w:r>
        <w:rPr>
          <w:rFonts w:ascii="Arial" w:hAnsi="Arial" w:cs="Arial"/>
        </w:rPr>
        <w:t xml:space="preserve"> or by post: Sponsor Secretary, Sennybridge Show Office, Defynnog Road, Sennybridge, Powys, LD3 8RU</w:t>
      </w:r>
    </w:p>
    <w:sectPr w:rsidR="00E82313" w:rsidRPr="00E82313" w:rsidSect="00E82313">
      <w:type w:val="continuous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BCA0" w14:textId="77777777" w:rsidR="007F6ACB" w:rsidRDefault="007F6ACB" w:rsidP="00E82313">
      <w:pPr>
        <w:spacing w:after="0" w:line="240" w:lineRule="auto"/>
      </w:pPr>
      <w:r>
        <w:separator/>
      </w:r>
    </w:p>
  </w:endnote>
  <w:endnote w:type="continuationSeparator" w:id="0">
    <w:p w14:paraId="36FD5CCD" w14:textId="77777777" w:rsidR="007F6ACB" w:rsidRDefault="007F6ACB" w:rsidP="00E8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81CF" w14:textId="77777777" w:rsidR="007F6ACB" w:rsidRDefault="007F6ACB" w:rsidP="00E82313">
      <w:pPr>
        <w:spacing w:after="0" w:line="240" w:lineRule="auto"/>
      </w:pPr>
      <w:r>
        <w:separator/>
      </w:r>
    </w:p>
  </w:footnote>
  <w:footnote w:type="continuationSeparator" w:id="0">
    <w:p w14:paraId="04A06EA3" w14:textId="77777777" w:rsidR="007F6ACB" w:rsidRDefault="007F6ACB" w:rsidP="00E8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772B"/>
    <w:multiLevelType w:val="hybridMultilevel"/>
    <w:tmpl w:val="EF9C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74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46"/>
    <w:rsid w:val="00105CB4"/>
    <w:rsid w:val="001870C9"/>
    <w:rsid w:val="001A2B78"/>
    <w:rsid w:val="001B7846"/>
    <w:rsid w:val="003440EA"/>
    <w:rsid w:val="00490D72"/>
    <w:rsid w:val="005364AC"/>
    <w:rsid w:val="007F6ACB"/>
    <w:rsid w:val="00857524"/>
    <w:rsid w:val="00BF0AA9"/>
    <w:rsid w:val="00CE34C0"/>
    <w:rsid w:val="00D0269E"/>
    <w:rsid w:val="00DD183E"/>
    <w:rsid w:val="00E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0BCD"/>
  <w15:chartTrackingRefBased/>
  <w15:docId w15:val="{BD2A01DA-7559-4F1E-BC87-FB73DBE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4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31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82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1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E82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nybridgeshow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Sennybridge Show</dc:creator>
  <cp:keywords/>
  <dc:description/>
  <cp:lastModifiedBy>Sennybridge Show</cp:lastModifiedBy>
  <cp:revision>2</cp:revision>
  <dcterms:created xsi:type="dcterms:W3CDTF">2023-05-01T18:37:00Z</dcterms:created>
  <dcterms:modified xsi:type="dcterms:W3CDTF">2023-05-11T18:13:00Z</dcterms:modified>
</cp:coreProperties>
</file>